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C7748" w14:textId="77777777" w:rsidR="00902852" w:rsidRDefault="00902852" w:rsidP="00902852">
      <w:pPr>
        <w:pStyle w:val="Overskrift1"/>
      </w:pPr>
      <w:r>
        <w:t xml:space="preserve">Fasiter til «Test deg selv»-spørsmålene i boka – </w:t>
      </w:r>
      <w:r w:rsidRPr="406FBDC4">
        <w:rPr>
          <w:i/>
          <w:iCs/>
        </w:rPr>
        <w:t>Intertekst Essens</w:t>
      </w:r>
      <w:r>
        <w:t xml:space="preserve"> Vg2 (2021)</w:t>
      </w:r>
    </w:p>
    <w:p w14:paraId="605E55A5" w14:textId="4937E301" w:rsidR="00902852" w:rsidRDefault="00902852" w:rsidP="006D542A">
      <w:pPr>
        <w:pStyle w:val="Overskrift1"/>
      </w:pPr>
    </w:p>
    <w:p w14:paraId="48573EBA" w14:textId="4230FA2B" w:rsidR="006D542A" w:rsidRPr="00A667A2" w:rsidRDefault="006D542A" w:rsidP="006D542A">
      <w:pPr>
        <w:pStyle w:val="Overskrift1"/>
        <w:rPr>
          <w:color w:val="FF0000"/>
        </w:rPr>
      </w:pPr>
      <w:r w:rsidRPr="00A667A2">
        <w:t>Kapittel 16</w:t>
      </w:r>
      <w:r w:rsidR="00257FAA">
        <w:tab/>
      </w:r>
      <w:r w:rsidRPr="00A667A2">
        <w:t>Språkhistorie på 1900-tallet – Test deg selv</w:t>
      </w:r>
    </w:p>
    <w:p w14:paraId="09C792CB" w14:textId="1463E526" w:rsidR="006D542A" w:rsidRPr="00A667A2" w:rsidRDefault="006D542A" w:rsidP="00D07152"/>
    <w:p w14:paraId="29CA49DC" w14:textId="12A783AF" w:rsidR="006D542A" w:rsidRPr="00537EAB" w:rsidRDefault="006D542A" w:rsidP="006506E0">
      <w:r w:rsidRPr="00A667A2">
        <w:t>1</w:t>
      </w:r>
      <w:r w:rsidR="00A34673">
        <w:t>.</w:t>
      </w:r>
      <w:r w:rsidR="00A34673">
        <w:tab/>
      </w:r>
      <w:r w:rsidR="0013565D" w:rsidRPr="008F2B2F">
        <w:t>Hva handlet språkdebatten om på 1900-tallet</w:t>
      </w:r>
      <w:r w:rsidRPr="00537EAB">
        <w:t>?</w:t>
      </w:r>
    </w:p>
    <w:p w14:paraId="7D2F92C4" w14:textId="77B09311" w:rsidR="009E3F26" w:rsidRDefault="009E3F26" w:rsidP="00A34673">
      <w:pPr>
        <w:pStyle w:val="Listeavsnitt"/>
        <w:rPr>
          <w:color w:val="0099CC"/>
        </w:rPr>
      </w:pPr>
    </w:p>
    <w:p w14:paraId="4C06E42B" w14:textId="3F6C1C2A" w:rsidR="003C1DB0" w:rsidRDefault="003C1DB0" w:rsidP="00A34673">
      <w:pPr>
        <w:pStyle w:val="Listeavsnitt"/>
        <w:rPr>
          <w:color w:val="0099CC"/>
        </w:rPr>
      </w:pPr>
    </w:p>
    <w:p w14:paraId="3181493B" w14:textId="47E32B55" w:rsidR="003C1DB0" w:rsidRDefault="003C1DB0" w:rsidP="00A34673">
      <w:pPr>
        <w:pStyle w:val="Listeavsnitt"/>
        <w:rPr>
          <w:color w:val="0099CC"/>
        </w:rPr>
      </w:pPr>
    </w:p>
    <w:p w14:paraId="71023FFB" w14:textId="77777777" w:rsidR="003C1DB0" w:rsidRPr="003B7249" w:rsidRDefault="003C1DB0" w:rsidP="00A34673">
      <w:pPr>
        <w:pStyle w:val="Listeavsnitt"/>
        <w:rPr>
          <w:color w:val="0099CC"/>
        </w:rPr>
      </w:pPr>
    </w:p>
    <w:p w14:paraId="5748C142" w14:textId="4A776B5C" w:rsidR="006D542A" w:rsidRPr="003B7249" w:rsidRDefault="006D542A" w:rsidP="006506E0">
      <w:r w:rsidRPr="003B7249">
        <w:t>2</w:t>
      </w:r>
      <w:r w:rsidR="00A34673" w:rsidRPr="003B7249">
        <w:t>.</w:t>
      </w:r>
      <w:r w:rsidR="00A34673" w:rsidRPr="003B7249">
        <w:tab/>
      </w:r>
      <w:r w:rsidRPr="003B7249">
        <w:t>H</w:t>
      </w:r>
      <w:r w:rsidR="0013565D" w:rsidRPr="003B7249">
        <w:t>va var samnorsk</w:t>
      </w:r>
      <w:r w:rsidRPr="003B7249">
        <w:t>?</w:t>
      </w:r>
    </w:p>
    <w:p w14:paraId="0ED48437" w14:textId="7E5D73CB" w:rsidR="006D542A" w:rsidRDefault="006D542A" w:rsidP="006506E0"/>
    <w:p w14:paraId="62303D70" w14:textId="6FB1D3EA" w:rsidR="003C1DB0" w:rsidRDefault="003C1DB0" w:rsidP="006506E0"/>
    <w:p w14:paraId="141BBD3C" w14:textId="073758C7" w:rsidR="003C1DB0" w:rsidRDefault="003C1DB0" w:rsidP="006506E0"/>
    <w:p w14:paraId="715583AF" w14:textId="77777777" w:rsidR="003C1DB0" w:rsidRPr="003B7249" w:rsidRDefault="003C1DB0" w:rsidP="006506E0"/>
    <w:p w14:paraId="09E0EA55" w14:textId="0220E9DA" w:rsidR="006D542A" w:rsidRPr="003B7249" w:rsidRDefault="006D542A" w:rsidP="006506E0">
      <w:r w:rsidRPr="003B7249">
        <w:t>3</w:t>
      </w:r>
      <w:r w:rsidR="00A34673" w:rsidRPr="003B7249">
        <w:t>.</w:t>
      </w:r>
      <w:r w:rsidR="00A34673" w:rsidRPr="003B7249">
        <w:tab/>
      </w:r>
      <w:r w:rsidR="0013565D" w:rsidRPr="003B7249">
        <w:t>Hva handlet fo</w:t>
      </w:r>
      <w:r w:rsidR="0084196B" w:rsidRPr="003B7249">
        <w:t>reldre</w:t>
      </w:r>
      <w:r w:rsidR="0013565D" w:rsidRPr="003B7249">
        <w:t>aksjonen mot samnorsk om?</w:t>
      </w:r>
    </w:p>
    <w:p w14:paraId="1BFBF9A2" w14:textId="78A9D605" w:rsidR="006D542A" w:rsidRDefault="006D542A" w:rsidP="006506E0"/>
    <w:p w14:paraId="26846AFD" w14:textId="4109386A" w:rsidR="003C1DB0" w:rsidRDefault="003C1DB0" w:rsidP="006506E0"/>
    <w:p w14:paraId="19C5FF72" w14:textId="5BE57016" w:rsidR="003C1DB0" w:rsidRDefault="003C1DB0" w:rsidP="006506E0"/>
    <w:p w14:paraId="0C09D443" w14:textId="7020C0C4" w:rsidR="003C1DB0" w:rsidRDefault="003C1DB0" w:rsidP="006506E0"/>
    <w:p w14:paraId="33900269" w14:textId="77777777" w:rsidR="003C1DB0" w:rsidRPr="003B7249" w:rsidRDefault="003C1DB0" w:rsidP="006506E0"/>
    <w:p w14:paraId="2CA47C11" w14:textId="6DBDF1AA" w:rsidR="006D542A" w:rsidRPr="003B7249" w:rsidRDefault="006D542A" w:rsidP="006506E0">
      <w:r w:rsidRPr="003B7249">
        <w:t>4</w:t>
      </w:r>
      <w:r w:rsidR="00A34673" w:rsidRPr="003B7249">
        <w:t>.</w:t>
      </w:r>
      <w:r w:rsidR="00A34673" w:rsidRPr="003B7249">
        <w:tab/>
      </w:r>
      <w:r w:rsidR="0013565D" w:rsidRPr="003B7249">
        <w:t>Hvilke oppgaver har Språkrådet</w:t>
      </w:r>
      <w:r w:rsidRPr="003B7249">
        <w:t>?</w:t>
      </w:r>
    </w:p>
    <w:p w14:paraId="378F4B3E" w14:textId="36B93C81" w:rsidR="006D542A" w:rsidRDefault="006D542A" w:rsidP="006506E0"/>
    <w:p w14:paraId="7B52E9D7" w14:textId="36E1DA29" w:rsidR="003C1DB0" w:rsidRDefault="003C1DB0" w:rsidP="006506E0"/>
    <w:p w14:paraId="117B36E1" w14:textId="3EF5235D" w:rsidR="003C1DB0" w:rsidRDefault="003C1DB0" w:rsidP="006506E0"/>
    <w:p w14:paraId="5D5A8784" w14:textId="750DBFE5" w:rsidR="003C1DB0" w:rsidRDefault="003C1DB0" w:rsidP="006506E0"/>
    <w:p w14:paraId="2B87B871" w14:textId="77777777" w:rsidR="003C1DB0" w:rsidRPr="003B7249" w:rsidRDefault="003C1DB0" w:rsidP="006506E0"/>
    <w:p w14:paraId="0F464AB7" w14:textId="67BD2593" w:rsidR="006D542A" w:rsidRPr="003B7249" w:rsidRDefault="006D542A" w:rsidP="006506E0">
      <w:r w:rsidRPr="003B7249">
        <w:t>5</w:t>
      </w:r>
      <w:r w:rsidR="00A34673" w:rsidRPr="003B7249">
        <w:t>.</w:t>
      </w:r>
      <w:r w:rsidR="00A34673" w:rsidRPr="003B7249">
        <w:tab/>
      </w:r>
      <w:r w:rsidR="00DF03B0" w:rsidRPr="003B7249">
        <w:t>Hva var en av grunnene</w:t>
      </w:r>
      <w:r w:rsidR="0013565D" w:rsidRPr="003B7249">
        <w:t xml:space="preserve"> til at nynorsk vokste på begynnelsen av 1900</w:t>
      </w:r>
      <w:r w:rsidR="008F2B2F">
        <w:t>-</w:t>
      </w:r>
      <w:r w:rsidR="0013565D" w:rsidRPr="003B7249">
        <w:t>tallet</w:t>
      </w:r>
      <w:r w:rsidR="008F2B2F">
        <w:t>?</w:t>
      </w:r>
    </w:p>
    <w:p w14:paraId="065923DE" w14:textId="10BB9175" w:rsidR="006D542A" w:rsidRDefault="006D542A" w:rsidP="006506E0"/>
    <w:p w14:paraId="06C7F725" w14:textId="4060FE6A" w:rsidR="003C1DB0" w:rsidRDefault="003C1DB0" w:rsidP="006506E0"/>
    <w:p w14:paraId="640CF648" w14:textId="605116D3" w:rsidR="003C1DB0" w:rsidRDefault="003C1DB0" w:rsidP="006506E0"/>
    <w:p w14:paraId="21E5815C" w14:textId="77777777" w:rsidR="003C1DB0" w:rsidRPr="008F2B2F" w:rsidRDefault="003C1DB0" w:rsidP="006506E0"/>
    <w:p w14:paraId="24C1C1B5" w14:textId="4EEC377F" w:rsidR="006D542A" w:rsidRPr="00537EAB" w:rsidRDefault="006D542A" w:rsidP="006506E0">
      <w:r w:rsidRPr="00537EAB">
        <w:t>6</w:t>
      </w:r>
      <w:r w:rsidR="00A34673" w:rsidRPr="00537EAB">
        <w:t>.</w:t>
      </w:r>
      <w:r w:rsidR="00A34673" w:rsidRPr="00537EAB">
        <w:tab/>
      </w:r>
      <w:r w:rsidR="0013565D" w:rsidRPr="00537EAB">
        <w:t>Nevn noen grunner til at nynorsk ble mindre brukt etter 1940.</w:t>
      </w:r>
    </w:p>
    <w:p w14:paraId="48ED6DBF" w14:textId="7CA05EB1" w:rsidR="00DF03B0" w:rsidRDefault="00DF03B0" w:rsidP="006506E0"/>
    <w:p w14:paraId="2F5D95F3" w14:textId="344E699D" w:rsidR="003C1DB0" w:rsidRDefault="003C1DB0" w:rsidP="006506E0"/>
    <w:p w14:paraId="3F3679D0" w14:textId="27EBE8DF" w:rsidR="003C1DB0" w:rsidRDefault="003C1DB0" w:rsidP="006506E0"/>
    <w:p w14:paraId="2051715B" w14:textId="6F766854" w:rsidR="003C1DB0" w:rsidRDefault="003C1DB0" w:rsidP="006506E0"/>
    <w:p w14:paraId="2C8D482B" w14:textId="77777777" w:rsidR="003C1DB0" w:rsidRPr="008F2B2F" w:rsidRDefault="003C1DB0" w:rsidP="006506E0"/>
    <w:p w14:paraId="1283C28C" w14:textId="1457FDBE" w:rsidR="009C6699" w:rsidRPr="00537EAB" w:rsidRDefault="009C6699" w:rsidP="009C6699">
      <w:r w:rsidRPr="00537EAB">
        <w:t>7</w:t>
      </w:r>
      <w:r w:rsidR="00A34673" w:rsidRPr="00537EAB">
        <w:t>.</w:t>
      </w:r>
      <w:r w:rsidR="00A34673" w:rsidRPr="00537EAB">
        <w:tab/>
      </w:r>
      <w:r w:rsidR="006855F9" w:rsidRPr="00537EAB">
        <w:t xml:space="preserve">Hvorfor står dialekter sterkere i Norge enn i mange andre europeiske land? </w:t>
      </w:r>
    </w:p>
    <w:p w14:paraId="3BBFE2F9" w14:textId="43165198" w:rsidR="009C6699" w:rsidRDefault="009C6699" w:rsidP="006506E0"/>
    <w:p w14:paraId="4A4501FE" w14:textId="546A5BF1" w:rsidR="003C1DB0" w:rsidRDefault="003C1DB0" w:rsidP="006506E0"/>
    <w:p w14:paraId="0F561142" w14:textId="73E0C93F" w:rsidR="003C1DB0" w:rsidRDefault="003C1DB0" w:rsidP="006506E0"/>
    <w:p w14:paraId="11955F8A" w14:textId="77777777" w:rsidR="003C1DB0" w:rsidRPr="008F2B2F" w:rsidRDefault="003C1DB0" w:rsidP="006506E0"/>
    <w:p w14:paraId="6FBACB55" w14:textId="70344212" w:rsidR="006D542A" w:rsidRPr="00537EAB" w:rsidRDefault="009C6699" w:rsidP="006506E0">
      <w:r w:rsidRPr="00537EAB">
        <w:lastRenderedPageBreak/>
        <w:t>8</w:t>
      </w:r>
      <w:r w:rsidR="00A34673" w:rsidRPr="00537EAB">
        <w:t>.</w:t>
      </w:r>
      <w:r w:rsidR="00A34673" w:rsidRPr="00537EAB">
        <w:tab/>
      </w:r>
      <w:r w:rsidR="0013565D" w:rsidRPr="00537EAB">
        <w:t>Hva er en utfordring for norsk språk i dag</w:t>
      </w:r>
      <w:r w:rsidR="006D542A" w:rsidRPr="00537EAB">
        <w:t>?</w:t>
      </w:r>
    </w:p>
    <w:p w14:paraId="2EBFB496" w14:textId="2A7EE91B" w:rsidR="0013565D" w:rsidRDefault="0013565D" w:rsidP="00D864F7">
      <w:pPr>
        <w:pStyle w:val="Listeavsnitt"/>
        <w:rPr>
          <w:color w:val="0099CC"/>
        </w:rPr>
      </w:pPr>
    </w:p>
    <w:p w14:paraId="61C17E95" w14:textId="77777777" w:rsidR="003C1DB0" w:rsidRPr="00B9170C" w:rsidRDefault="003C1DB0" w:rsidP="00D864F7">
      <w:pPr>
        <w:pStyle w:val="Listeavsnitt"/>
        <w:rPr>
          <w:color w:val="0099CC"/>
        </w:rPr>
      </w:pPr>
    </w:p>
    <w:sectPr w:rsidR="003C1DB0" w:rsidRPr="00B9170C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D7350" w14:textId="77777777" w:rsidR="00713D60" w:rsidRDefault="00713D60" w:rsidP="000A2A84">
      <w:r>
        <w:separator/>
      </w:r>
    </w:p>
  </w:endnote>
  <w:endnote w:type="continuationSeparator" w:id="0">
    <w:p w14:paraId="5651D1AE" w14:textId="77777777" w:rsidR="00713D60" w:rsidRDefault="00713D60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0EE081B6" w:rsidR="000A2A84" w:rsidRDefault="000A2A8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</w:r>
            <w:r w:rsidR="002D0B19">
              <w:t xml:space="preserve"> </w:t>
            </w: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8201F" w14:textId="77777777" w:rsidR="00713D60" w:rsidRDefault="00713D60" w:rsidP="000A2A84">
      <w:r>
        <w:separator/>
      </w:r>
    </w:p>
  </w:footnote>
  <w:footnote w:type="continuationSeparator" w:id="0">
    <w:p w14:paraId="2C999DED" w14:textId="77777777" w:rsidR="00713D60" w:rsidRDefault="00713D60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6E166916" w:rsidR="000A2A84" w:rsidRDefault="008B5B8A" w:rsidP="000A2A84">
    <w:pPr>
      <w:pStyle w:val="Topptekst"/>
      <w:ind w:hanging="1417"/>
    </w:pPr>
    <w:r>
      <w:rPr>
        <w:noProof/>
      </w:rPr>
      <w:drawing>
        <wp:inline distT="0" distB="0" distL="0" distR="0" wp14:anchorId="6CCA6042" wp14:editId="77B22148">
          <wp:extent cx="7850327" cy="2476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9952" cy="24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0E8431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A7FD9"/>
    <w:multiLevelType w:val="hybridMultilevel"/>
    <w:tmpl w:val="0454822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3E4634"/>
    <w:multiLevelType w:val="hybridMultilevel"/>
    <w:tmpl w:val="3EF0EF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369555B"/>
    <w:multiLevelType w:val="hybridMultilevel"/>
    <w:tmpl w:val="9154CB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E5172"/>
    <w:multiLevelType w:val="hybridMultilevel"/>
    <w:tmpl w:val="A3FC7A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F0E62"/>
    <w:multiLevelType w:val="hybridMultilevel"/>
    <w:tmpl w:val="A26A2C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14EB9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6A274D"/>
    <w:multiLevelType w:val="hybridMultilevel"/>
    <w:tmpl w:val="94BC91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90CD6"/>
    <w:multiLevelType w:val="hybridMultilevel"/>
    <w:tmpl w:val="44FE36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B072E"/>
    <w:multiLevelType w:val="hybridMultilevel"/>
    <w:tmpl w:val="3008F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32341"/>
    <w:multiLevelType w:val="hybridMultilevel"/>
    <w:tmpl w:val="6A42DE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E10958"/>
    <w:multiLevelType w:val="hybridMultilevel"/>
    <w:tmpl w:val="299A5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C66B9B"/>
    <w:multiLevelType w:val="hybridMultilevel"/>
    <w:tmpl w:val="EB6C0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25"/>
  </w:num>
  <w:num w:numId="4">
    <w:abstractNumId w:val="12"/>
  </w:num>
  <w:num w:numId="5">
    <w:abstractNumId w:val="5"/>
  </w:num>
  <w:num w:numId="6">
    <w:abstractNumId w:val="15"/>
  </w:num>
  <w:num w:numId="7">
    <w:abstractNumId w:val="26"/>
  </w:num>
  <w:num w:numId="8">
    <w:abstractNumId w:val="22"/>
  </w:num>
  <w:num w:numId="9">
    <w:abstractNumId w:val="8"/>
  </w:num>
  <w:num w:numId="10">
    <w:abstractNumId w:val="14"/>
  </w:num>
  <w:num w:numId="11">
    <w:abstractNumId w:val="9"/>
  </w:num>
  <w:num w:numId="12">
    <w:abstractNumId w:val="28"/>
  </w:num>
  <w:num w:numId="13">
    <w:abstractNumId w:val="16"/>
  </w:num>
  <w:num w:numId="14">
    <w:abstractNumId w:val="19"/>
  </w:num>
  <w:num w:numId="15">
    <w:abstractNumId w:val="10"/>
  </w:num>
  <w:num w:numId="16">
    <w:abstractNumId w:val="23"/>
  </w:num>
  <w:num w:numId="17">
    <w:abstractNumId w:val="11"/>
  </w:num>
  <w:num w:numId="18">
    <w:abstractNumId w:val="4"/>
  </w:num>
  <w:num w:numId="19">
    <w:abstractNumId w:val="2"/>
  </w:num>
  <w:num w:numId="20">
    <w:abstractNumId w:val="3"/>
  </w:num>
  <w:num w:numId="21">
    <w:abstractNumId w:val="13"/>
  </w:num>
  <w:num w:numId="22">
    <w:abstractNumId w:val="20"/>
  </w:num>
  <w:num w:numId="23">
    <w:abstractNumId w:val="1"/>
  </w:num>
  <w:num w:numId="24">
    <w:abstractNumId w:val="30"/>
  </w:num>
  <w:num w:numId="25">
    <w:abstractNumId w:val="7"/>
  </w:num>
  <w:num w:numId="26">
    <w:abstractNumId w:val="21"/>
  </w:num>
  <w:num w:numId="27">
    <w:abstractNumId w:val="18"/>
  </w:num>
  <w:num w:numId="28">
    <w:abstractNumId w:val="6"/>
  </w:num>
  <w:num w:numId="29">
    <w:abstractNumId w:val="27"/>
  </w:num>
  <w:num w:numId="30">
    <w:abstractNumId w:val="24"/>
  </w:num>
  <w:num w:numId="31">
    <w:abstractNumId w:val="17"/>
  </w:num>
  <w:num w:numId="32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13AA3"/>
    <w:rsid w:val="0003019D"/>
    <w:rsid w:val="00032A92"/>
    <w:rsid w:val="00042526"/>
    <w:rsid w:val="00045BFC"/>
    <w:rsid w:val="0004600F"/>
    <w:rsid w:val="00065B57"/>
    <w:rsid w:val="0008479B"/>
    <w:rsid w:val="00090484"/>
    <w:rsid w:val="00097F4C"/>
    <w:rsid w:val="000A2A84"/>
    <w:rsid w:val="000A4C80"/>
    <w:rsid w:val="000C20D6"/>
    <w:rsid w:val="000C3D0D"/>
    <w:rsid w:val="000F490D"/>
    <w:rsid w:val="000F7E9A"/>
    <w:rsid w:val="00113F64"/>
    <w:rsid w:val="00114134"/>
    <w:rsid w:val="0013078F"/>
    <w:rsid w:val="0013565D"/>
    <w:rsid w:val="00150EBB"/>
    <w:rsid w:val="0015210B"/>
    <w:rsid w:val="001552A4"/>
    <w:rsid w:val="001637C3"/>
    <w:rsid w:val="0016661A"/>
    <w:rsid w:val="001701C0"/>
    <w:rsid w:val="00170BE2"/>
    <w:rsid w:val="00170E5A"/>
    <w:rsid w:val="001746BC"/>
    <w:rsid w:val="001803BA"/>
    <w:rsid w:val="0018118A"/>
    <w:rsid w:val="00181614"/>
    <w:rsid w:val="001969A7"/>
    <w:rsid w:val="001A5CDF"/>
    <w:rsid w:val="001B2298"/>
    <w:rsid w:val="001B2F7C"/>
    <w:rsid w:val="001B44DB"/>
    <w:rsid w:val="001E128F"/>
    <w:rsid w:val="001E2A1B"/>
    <w:rsid w:val="001F0C26"/>
    <w:rsid w:val="001F68A2"/>
    <w:rsid w:val="001F6F30"/>
    <w:rsid w:val="00212B68"/>
    <w:rsid w:val="00221A76"/>
    <w:rsid w:val="0025277E"/>
    <w:rsid w:val="0025288A"/>
    <w:rsid w:val="00257FAA"/>
    <w:rsid w:val="0026158D"/>
    <w:rsid w:val="002617D3"/>
    <w:rsid w:val="002652EB"/>
    <w:rsid w:val="00270F60"/>
    <w:rsid w:val="00276C13"/>
    <w:rsid w:val="0028431B"/>
    <w:rsid w:val="00285687"/>
    <w:rsid w:val="002C27B1"/>
    <w:rsid w:val="002D0A01"/>
    <w:rsid w:val="002D0B19"/>
    <w:rsid w:val="002D1F35"/>
    <w:rsid w:val="002E0CA9"/>
    <w:rsid w:val="002E295C"/>
    <w:rsid w:val="002E625B"/>
    <w:rsid w:val="003050CB"/>
    <w:rsid w:val="00351423"/>
    <w:rsid w:val="0035375F"/>
    <w:rsid w:val="003537F7"/>
    <w:rsid w:val="00354CD1"/>
    <w:rsid w:val="0035784B"/>
    <w:rsid w:val="00380E18"/>
    <w:rsid w:val="003818BA"/>
    <w:rsid w:val="00396F6E"/>
    <w:rsid w:val="00397BE0"/>
    <w:rsid w:val="003A5FF0"/>
    <w:rsid w:val="003B495D"/>
    <w:rsid w:val="003B7249"/>
    <w:rsid w:val="003B752E"/>
    <w:rsid w:val="003C1DB0"/>
    <w:rsid w:val="003C425C"/>
    <w:rsid w:val="003D5D26"/>
    <w:rsid w:val="003F7012"/>
    <w:rsid w:val="003F769C"/>
    <w:rsid w:val="00404A83"/>
    <w:rsid w:val="00411134"/>
    <w:rsid w:val="004140D6"/>
    <w:rsid w:val="004152B7"/>
    <w:rsid w:val="00423F4E"/>
    <w:rsid w:val="00424AB1"/>
    <w:rsid w:val="00430B9A"/>
    <w:rsid w:val="00431E25"/>
    <w:rsid w:val="00443FC0"/>
    <w:rsid w:val="00445852"/>
    <w:rsid w:val="0045333C"/>
    <w:rsid w:val="0048137A"/>
    <w:rsid w:val="00490C36"/>
    <w:rsid w:val="004A1CDA"/>
    <w:rsid w:val="004B4A4B"/>
    <w:rsid w:val="004B53BB"/>
    <w:rsid w:val="004C01D7"/>
    <w:rsid w:val="004D33AC"/>
    <w:rsid w:val="004E3650"/>
    <w:rsid w:val="004E4426"/>
    <w:rsid w:val="004E5596"/>
    <w:rsid w:val="004E70F7"/>
    <w:rsid w:val="004F68FB"/>
    <w:rsid w:val="00507663"/>
    <w:rsid w:val="00510813"/>
    <w:rsid w:val="00511D69"/>
    <w:rsid w:val="005156EB"/>
    <w:rsid w:val="005328D8"/>
    <w:rsid w:val="00537EAB"/>
    <w:rsid w:val="00541004"/>
    <w:rsid w:val="0054503D"/>
    <w:rsid w:val="00561A60"/>
    <w:rsid w:val="00564846"/>
    <w:rsid w:val="00567297"/>
    <w:rsid w:val="00567955"/>
    <w:rsid w:val="00575FB2"/>
    <w:rsid w:val="0057707D"/>
    <w:rsid w:val="005778F4"/>
    <w:rsid w:val="005864F8"/>
    <w:rsid w:val="00586B53"/>
    <w:rsid w:val="005900E5"/>
    <w:rsid w:val="00596329"/>
    <w:rsid w:val="005A1FC6"/>
    <w:rsid w:val="005A4F6B"/>
    <w:rsid w:val="005A7C19"/>
    <w:rsid w:val="005C7F62"/>
    <w:rsid w:val="005D1206"/>
    <w:rsid w:val="005E7491"/>
    <w:rsid w:val="005F3118"/>
    <w:rsid w:val="005F4A32"/>
    <w:rsid w:val="006075BF"/>
    <w:rsid w:val="00624BB6"/>
    <w:rsid w:val="0062571E"/>
    <w:rsid w:val="006259B2"/>
    <w:rsid w:val="006328F3"/>
    <w:rsid w:val="00643B7F"/>
    <w:rsid w:val="006441AE"/>
    <w:rsid w:val="006506E0"/>
    <w:rsid w:val="00651DBA"/>
    <w:rsid w:val="0065390D"/>
    <w:rsid w:val="00657E14"/>
    <w:rsid w:val="00672A40"/>
    <w:rsid w:val="00674908"/>
    <w:rsid w:val="00675EA8"/>
    <w:rsid w:val="00684303"/>
    <w:rsid w:val="006855F9"/>
    <w:rsid w:val="0069171D"/>
    <w:rsid w:val="006A39F6"/>
    <w:rsid w:val="006A770E"/>
    <w:rsid w:val="006B1C0D"/>
    <w:rsid w:val="006C0AC3"/>
    <w:rsid w:val="006C4A67"/>
    <w:rsid w:val="006D542A"/>
    <w:rsid w:val="006D75E8"/>
    <w:rsid w:val="006E10CB"/>
    <w:rsid w:val="006E472D"/>
    <w:rsid w:val="006F067A"/>
    <w:rsid w:val="006F26FB"/>
    <w:rsid w:val="00700E0F"/>
    <w:rsid w:val="00703C85"/>
    <w:rsid w:val="007045BB"/>
    <w:rsid w:val="00713D60"/>
    <w:rsid w:val="00726E75"/>
    <w:rsid w:val="0072777A"/>
    <w:rsid w:val="00763B27"/>
    <w:rsid w:val="00764737"/>
    <w:rsid w:val="00771624"/>
    <w:rsid w:val="00771AC5"/>
    <w:rsid w:val="00794582"/>
    <w:rsid w:val="0079712C"/>
    <w:rsid w:val="00797D10"/>
    <w:rsid w:val="007A1A50"/>
    <w:rsid w:val="007A298D"/>
    <w:rsid w:val="007B4218"/>
    <w:rsid w:val="007B5A2F"/>
    <w:rsid w:val="007B76B8"/>
    <w:rsid w:val="007C2EFC"/>
    <w:rsid w:val="007C4326"/>
    <w:rsid w:val="007D1E77"/>
    <w:rsid w:val="007D2EB2"/>
    <w:rsid w:val="007D5E1F"/>
    <w:rsid w:val="007E09E7"/>
    <w:rsid w:val="007E38FB"/>
    <w:rsid w:val="007E40CD"/>
    <w:rsid w:val="007E4D56"/>
    <w:rsid w:val="007E5D60"/>
    <w:rsid w:val="007E634C"/>
    <w:rsid w:val="007F130F"/>
    <w:rsid w:val="007F1E49"/>
    <w:rsid w:val="007F2EFB"/>
    <w:rsid w:val="00800173"/>
    <w:rsid w:val="00802C2D"/>
    <w:rsid w:val="008119BA"/>
    <w:rsid w:val="00814A2C"/>
    <w:rsid w:val="00836A41"/>
    <w:rsid w:val="0084196B"/>
    <w:rsid w:val="0084333E"/>
    <w:rsid w:val="00847528"/>
    <w:rsid w:val="00851C79"/>
    <w:rsid w:val="00851D1A"/>
    <w:rsid w:val="008532B9"/>
    <w:rsid w:val="00854EFB"/>
    <w:rsid w:val="00861235"/>
    <w:rsid w:val="00867343"/>
    <w:rsid w:val="00871216"/>
    <w:rsid w:val="00874158"/>
    <w:rsid w:val="008808F4"/>
    <w:rsid w:val="00896A5B"/>
    <w:rsid w:val="008B1FFB"/>
    <w:rsid w:val="008B5599"/>
    <w:rsid w:val="008B5B8A"/>
    <w:rsid w:val="008B5E45"/>
    <w:rsid w:val="008D3B15"/>
    <w:rsid w:val="008E01C3"/>
    <w:rsid w:val="008E0CBF"/>
    <w:rsid w:val="008E152F"/>
    <w:rsid w:val="008E4E44"/>
    <w:rsid w:val="008F111F"/>
    <w:rsid w:val="008F2B2F"/>
    <w:rsid w:val="00902852"/>
    <w:rsid w:val="00903F12"/>
    <w:rsid w:val="00905A83"/>
    <w:rsid w:val="00917CCE"/>
    <w:rsid w:val="00921943"/>
    <w:rsid w:val="0092281D"/>
    <w:rsid w:val="009245C7"/>
    <w:rsid w:val="00933A01"/>
    <w:rsid w:val="00933E36"/>
    <w:rsid w:val="0094473C"/>
    <w:rsid w:val="00946EF9"/>
    <w:rsid w:val="00951039"/>
    <w:rsid w:val="0095200A"/>
    <w:rsid w:val="00964027"/>
    <w:rsid w:val="0097386C"/>
    <w:rsid w:val="009744B5"/>
    <w:rsid w:val="00976996"/>
    <w:rsid w:val="009878AD"/>
    <w:rsid w:val="009902C8"/>
    <w:rsid w:val="0099036F"/>
    <w:rsid w:val="00995CD1"/>
    <w:rsid w:val="009971AC"/>
    <w:rsid w:val="009A6D97"/>
    <w:rsid w:val="009A7B0E"/>
    <w:rsid w:val="009B0AFD"/>
    <w:rsid w:val="009C6699"/>
    <w:rsid w:val="009D1003"/>
    <w:rsid w:val="009D4BC4"/>
    <w:rsid w:val="009D54A2"/>
    <w:rsid w:val="009E3F26"/>
    <w:rsid w:val="009F660D"/>
    <w:rsid w:val="00A1161C"/>
    <w:rsid w:val="00A145B6"/>
    <w:rsid w:val="00A157E4"/>
    <w:rsid w:val="00A201F3"/>
    <w:rsid w:val="00A21E8A"/>
    <w:rsid w:val="00A26CC2"/>
    <w:rsid w:val="00A27585"/>
    <w:rsid w:val="00A313C9"/>
    <w:rsid w:val="00A3399B"/>
    <w:rsid w:val="00A34673"/>
    <w:rsid w:val="00A377C5"/>
    <w:rsid w:val="00A42B9F"/>
    <w:rsid w:val="00A51410"/>
    <w:rsid w:val="00A61245"/>
    <w:rsid w:val="00A667A2"/>
    <w:rsid w:val="00A8637A"/>
    <w:rsid w:val="00A86A47"/>
    <w:rsid w:val="00A952AD"/>
    <w:rsid w:val="00AA538F"/>
    <w:rsid w:val="00AB42C4"/>
    <w:rsid w:val="00AD0971"/>
    <w:rsid w:val="00AD2048"/>
    <w:rsid w:val="00B0133A"/>
    <w:rsid w:val="00B207FC"/>
    <w:rsid w:val="00B2797D"/>
    <w:rsid w:val="00B34B7D"/>
    <w:rsid w:val="00B34FFD"/>
    <w:rsid w:val="00B3608C"/>
    <w:rsid w:val="00B36481"/>
    <w:rsid w:val="00B36951"/>
    <w:rsid w:val="00B36F88"/>
    <w:rsid w:val="00B4454E"/>
    <w:rsid w:val="00B502C2"/>
    <w:rsid w:val="00B506C7"/>
    <w:rsid w:val="00B546D6"/>
    <w:rsid w:val="00B601CE"/>
    <w:rsid w:val="00B6568C"/>
    <w:rsid w:val="00B7270C"/>
    <w:rsid w:val="00B7388D"/>
    <w:rsid w:val="00B73CD6"/>
    <w:rsid w:val="00B75A3F"/>
    <w:rsid w:val="00B9170C"/>
    <w:rsid w:val="00BA1136"/>
    <w:rsid w:val="00BA19AD"/>
    <w:rsid w:val="00BA4B2B"/>
    <w:rsid w:val="00BA70FE"/>
    <w:rsid w:val="00BC2162"/>
    <w:rsid w:val="00BD24D7"/>
    <w:rsid w:val="00BE00EB"/>
    <w:rsid w:val="00BE06B9"/>
    <w:rsid w:val="00BE5048"/>
    <w:rsid w:val="00BF0CB7"/>
    <w:rsid w:val="00C0607E"/>
    <w:rsid w:val="00C07623"/>
    <w:rsid w:val="00C154EB"/>
    <w:rsid w:val="00C36DB0"/>
    <w:rsid w:val="00C413C0"/>
    <w:rsid w:val="00C43139"/>
    <w:rsid w:val="00C50771"/>
    <w:rsid w:val="00C50C3F"/>
    <w:rsid w:val="00C5576E"/>
    <w:rsid w:val="00C624D8"/>
    <w:rsid w:val="00C633E4"/>
    <w:rsid w:val="00C63630"/>
    <w:rsid w:val="00C71D4E"/>
    <w:rsid w:val="00C72983"/>
    <w:rsid w:val="00CA06E5"/>
    <w:rsid w:val="00CA1047"/>
    <w:rsid w:val="00CA3F98"/>
    <w:rsid w:val="00CB1093"/>
    <w:rsid w:val="00CD1204"/>
    <w:rsid w:val="00CD6092"/>
    <w:rsid w:val="00CD793A"/>
    <w:rsid w:val="00CE2004"/>
    <w:rsid w:val="00CE4CBD"/>
    <w:rsid w:val="00D0388B"/>
    <w:rsid w:val="00D07152"/>
    <w:rsid w:val="00D147D2"/>
    <w:rsid w:val="00D16301"/>
    <w:rsid w:val="00D20800"/>
    <w:rsid w:val="00D37AEE"/>
    <w:rsid w:val="00D408D6"/>
    <w:rsid w:val="00D41F7D"/>
    <w:rsid w:val="00D43B50"/>
    <w:rsid w:val="00D43E34"/>
    <w:rsid w:val="00D44B75"/>
    <w:rsid w:val="00D64F1F"/>
    <w:rsid w:val="00D751EE"/>
    <w:rsid w:val="00D758B8"/>
    <w:rsid w:val="00D76595"/>
    <w:rsid w:val="00D864F7"/>
    <w:rsid w:val="00D9060A"/>
    <w:rsid w:val="00D97170"/>
    <w:rsid w:val="00DA4A5E"/>
    <w:rsid w:val="00DB0046"/>
    <w:rsid w:val="00DB3DE9"/>
    <w:rsid w:val="00DB4C4C"/>
    <w:rsid w:val="00DB5E92"/>
    <w:rsid w:val="00DC184C"/>
    <w:rsid w:val="00DC1DA0"/>
    <w:rsid w:val="00DD2BFC"/>
    <w:rsid w:val="00DE6096"/>
    <w:rsid w:val="00DF03B0"/>
    <w:rsid w:val="00DF799D"/>
    <w:rsid w:val="00DF7C7C"/>
    <w:rsid w:val="00E049F5"/>
    <w:rsid w:val="00E06508"/>
    <w:rsid w:val="00E113D3"/>
    <w:rsid w:val="00E1549F"/>
    <w:rsid w:val="00E20B69"/>
    <w:rsid w:val="00E22475"/>
    <w:rsid w:val="00E25FFB"/>
    <w:rsid w:val="00E3161B"/>
    <w:rsid w:val="00E54193"/>
    <w:rsid w:val="00E72907"/>
    <w:rsid w:val="00E73EBC"/>
    <w:rsid w:val="00E745DC"/>
    <w:rsid w:val="00E772F3"/>
    <w:rsid w:val="00E82464"/>
    <w:rsid w:val="00E876DA"/>
    <w:rsid w:val="00E90A39"/>
    <w:rsid w:val="00E91616"/>
    <w:rsid w:val="00E918DC"/>
    <w:rsid w:val="00E97F20"/>
    <w:rsid w:val="00EA155F"/>
    <w:rsid w:val="00EA5470"/>
    <w:rsid w:val="00EA79C7"/>
    <w:rsid w:val="00ED5BDA"/>
    <w:rsid w:val="00EF2A7E"/>
    <w:rsid w:val="00F03A31"/>
    <w:rsid w:val="00F0414F"/>
    <w:rsid w:val="00F04A8D"/>
    <w:rsid w:val="00F06D92"/>
    <w:rsid w:val="00F10252"/>
    <w:rsid w:val="00F12506"/>
    <w:rsid w:val="00F13B52"/>
    <w:rsid w:val="00F24E6E"/>
    <w:rsid w:val="00F27E49"/>
    <w:rsid w:val="00F31BDD"/>
    <w:rsid w:val="00F31CCC"/>
    <w:rsid w:val="00F335F7"/>
    <w:rsid w:val="00F36B85"/>
    <w:rsid w:val="00F4735C"/>
    <w:rsid w:val="00F5577C"/>
    <w:rsid w:val="00F6192D"/>
    <w:rsid w:val="00F67CCB"/>
    <w:rsid w:val="00F73871"/>
    <w:rsid w:val="00F81A0B"/>
    <w:rsid w:val="00F9009E"/>
    <w:rsid w:val="00F92782"/>
    <w:rsid w:val="00F9535B"/>
    <w:rsid w:val="00FB037E"/>
    <w:rsid w:val="00FB4B5A"/>
    <w:rsid w:val="00FC1980"/>
    <w:rsid w:val="00FC5F53"/>
    <w:rsid w:val="00FD4674"/>
    <w:rsid w:val="00FF1B8A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Merknadsreferanse">
    <w:name w:val="annotation reference"/>
    <w:basedOn w:val="Standardskriftforavsnitt"/>
    <w:uiPriority w:val="99"/>
    <w:semiHidden/>
    <w:unhideWhenUsed/>
    <w:rsid w:val="0072777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2777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2777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2777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2777A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0A4C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05FAC-8036-4E6B-A3BF-092D10B2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Chylińska</dc:creator>
  <cp:keywords/>
  <dc:description/>
  <cp:lastModifiedBy>Agnieszka Chylińska</cp:lastModifiedBy>
  <cp:revision>5</cp:revision>
  <cp:lastPrinted>2021-09-08T16:10:00Z</cp:lastPrinted>
  <dcterms:created xsi:type="dcterms:W3CDTF">2021-09-27T10:41:00Z</dcterms:created>
  <dcterms:modified xsi:type="dcterms:W3CDTF">2021-09-27T13:29:00Z</dcterms:modified>
</cp:coreProperties>
</file>